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96" w:rsidRDefault="00140196" w:rsidP="00304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4514FF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D26A59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Система подпрограммных мероприятий</w:t>
      </w:r>
    </w:p>
    <w:p w:rsidR="003040EF" w:rsidRPr="003040EF" w:rsidRDefault="005017C7" w:rsidP="00304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 подпрограмме </w:t>
      </w:r>
      <w:r w:rsidR="003040EF" w:rsidRPr="003040EF">
        <w:rPr>
          <w:rFonts w:ascii="Times New Roman" w:eastAsia="Times New Roman" w:hAnsi="Times New Roman" w:cs="Times New Roman"/>
          <w:b/>
          <w:sz w:val="28"/>
          <w:szCs w:val="28"/>
        </w:rPr>
        <w:t xml:space="preserve">«Развитие и сохранение историко-культурного наследия </w:t>
      </w:r>
    </w:p>
    <w:p w:rsidR="003040EF" w:rsidRPr="003040EF" w:rsidRDefault="003040EF" w:rsidP="00304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40EF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3040EF">
        <w:rPr>
          <w:rFonts w:ascii="Times New Roman" w:eastAsia="Times New Roman" w:hAnsi="Times New Roman" w:cs="Times New Roman"/>
          <w:b/>
          <w:sz w:val="28"/>
          <w:szCs w:val="28"/>
        </w:rPr>
        <w:t>Катав-Ивановском</w:t>
      </w:r>
      <w:proofErr w:type="gramEnd"/>
      <w:r w:rsidRPr="003040EF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районе на 201</w:t>
      </w:r>
      <w:r w:rsidR="00E50308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3040EF">
        <w:rPr>
          <w:rFonts w:ascii="Times New Roman" w:eastAsia="Times New Roman" w:hAnsi="Times New Roman" w:cs="Times New Roman"/>
          <w:b/>
          <w:sz w:val="28"/>
          <w:szCs w:val="28"/>
        </w:rPr>
        <w:t>-201</w:t>
      </w:r>
      <w:r w:rsidR="00BF6073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040EF">
        <w:rPr>
          <w:rFonts w:ascii="Times New Roman" w:eastAsia="Times New Roman" w:hAnsi="Times New Roman" w:cs="Times New Roman"/>
          <w:b/>
          <w:sz w:val="28"/>
          <w:szCs w:val="28"/>
        </w:rPr>
        <w:t>годы»</w:t>
      </w:r>
    </w:p>
    <w:p w:rsidR="003040EF" w:rsidRPr="003040EF" w:rsidRDefault="003040EF" w:rsidP="003040EF">
      <w:pPr>
        <w:tabs>
          <w:tab w:val="left" w:pos="10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40EF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W w:w="1505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985"/>
        <w:gridCol w:w="1276"/>
        <w:gridCol w:w="1134"/>
        <w:gridCol w:w="1276"/>
        <w:gridCol w:w="1275"/>
        <w:gridCol w:w="1418"/>
        <w:gridCol w:w="1276"/>
        <w:gridCol w:w="1275"/>
        <w:gridCol w:w="1418"/>
      </w:tblGrid>
      <w:tr w:rsidR="00BD1BE2" w:rsidRPr="003040EF" w:rsidTr="00946E39">
        <w:trPr>
          <w:trHeight w:val="278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BE2" w:rsidRPr="003040EF" w:rsidRDefault="00BD1BE2" w:rsidP="003040EF">
            <w:pPr>
              <w:tabs>
                <w:tab w:val="left" w:pos="1095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BE2" w:rsidRPr="003040EF" w:rsidRDefault="00BD1BE2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BE2" w:rsidRPr="003040EF" w:rsidRDefault="00BD1BE2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</w:t>
            </w:r>
            <w:proofErr w:type="gram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</w:t>
            </w:r>
            <w:proofErr w:type="gramEnd"/>
          </w:p>
          <w:p w:rsidR="00BD1BE2" w:rsidRPr="003040EF" w:rsidRDefault="00BD1BE2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BE2" w:rsidRPr="003040EF" w:rsidRDefault="00BD1BE2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Источники </w:t>
            </w:r>
            <w:proofErr w:type="spell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</w:t>
            </w:r>
            <w:proofErr w:type="spellEnd"/>
          </w:p>
          <w:p w:rsidR="00BD1BE2" w:rsidRPr="003040EF" w:rsidRDefault="00BD1BE2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вания</w:t>
            </w:r>
            <w:proofErr w:type="spellEnd"/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BE2" w:rsidRPr="003040EF" w:rsidRDefault="00BD1BE2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 по годам реализации (тыс</w:t>
            </w:r>
            <w:proofErr w:type="gram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BE2" w:rsidRPr="003040EF" w:rsidRDefault="00BD1BE2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</w:tr>
      <w:tr w:rsidR="00BD1BE2" w:rsidRPr="003040EF" w:rsidTr="00946E39">
        <w:trPr>
          <w:trHeight w:val="13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BE2" w:rsidRPr="003040EF" w:rsidRDefault="00BD1BE2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BE2" w:rsidRPr="003040EF" w:rsidRDefault="00BD1BE2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BE2" w:rsidRPr="003040EF" w:rsidRDefault="00BD1BE2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BE2" w:rsidRPr="003040EF" w:rsidRDefault="00BD1BE2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BE2" w:rsidRPr="003040EF" w:rsidRDefault="00BD1BE2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Всего                   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BE2" w:rsidRPr="003040EF" w:rsidRDefault="00BD1BE2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годам: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BE2" w:rsidRPr="003040EF" w:rsidRDefault="00BD1BE2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6073" w:rsidRPr="003040EF" w:rsidTr="00946E39">
        <w:trPr>
          <w:trHeight w:val="13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E50308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E50308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E50308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D1BE2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27848" w:rsidRPr="003040EF" w:rsidTr="00783E86">
        <w:tc>
          <w:tcPr>
            <w:tcW w:w="150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Pr="003040EF" w:rsidRDefault="00D27848" w:rsidP="00D27848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1.Мероприятия по сохранению историко-культурного наследия:</w:t>
            </w:r>
          </w:p>
          <w:p w:rsidR="00D27848" w:rsidRPr="003040EF" w:rsidRDefault="00D27848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F6073" w:rsidRPr="003040EF" w:rsidTr="00946E39">
        <w:trPr>
          <w:trHeight w:val="11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Система охранно-режимных мероприятий:</w:t>
            </w: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Разработка </w:t>
            </w:r>
            <w:proofErr w:type="gram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проектов зон охраны объектов культурного наследия</w:t>
            </w:r>
            <w:proofErr w:type="gramEnd"/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E50308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6г.-201</w:t>
            </w:r>
            <w:r w:rsidR="00F72E8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BF6073" w:rsidRDefault="00BF6073" w:rsidP="00E50308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E50308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4A7C3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5B56C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5B56C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5B56C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BF6073" w:rsidP="005B56C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5B56C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5B56C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BF6073" w:rsidRPr="003040EF" w:rsidRDefault="00BF6073" w:rsidP="005B56C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5B56C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5B56CA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4A7C30" w:rsidP="00E20532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6073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A7C30" w:rsidRDefault="004A7C3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A7C30" w:rsidRPr="003040EF" w:rsidRDefault="004A7C30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объектов культурного наследия</w:t>
            </w:r>
          </w:p>
        </w:tc>
      </w:tr>
      <w:tr w:rsidR="00BF6073" w:rsidRPr="003040EF" w:rsidTr="00946E39">
        <w:trPr>
          <w:trHeight w:val="11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E9438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E9438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мониторинга состояния и использования объектов культурного наследия и вновь выявленных объектов культурного наследия</w:t>
            </w:r>
          </w:p>
          <w:p w:rsidR="00BF6073" w:rsidRPr="003040EF" w:rsidRDefault="00BF6073" w:rsidP="00E9438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BF6073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E9438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  <w:p w:rsidR="00BF6073" w:rsidRPr="003040EF" w:rsidRDefault="00BF6073" w:rsidP="00E9438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E9438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E9438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BF6073" w:rsidRPr="003040EF" w:rsidRDefault="00BF6073" w:rsidP="00E9438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E9438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E9438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965A04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965A04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965A04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587335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6073" w:rsidRPr="003040EF" w:rsidTr="00946E3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информационных надписей и обозначений на объектах культурного значения областного и муниципального значения</w:t>
            </w:r>
          </w:p>
          <w:p w:rsidR="00BF6073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F72E86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-201</w:t>
            </w:r>
            <w:r w:rsidR="00F72E8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965A04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965A04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965A04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587335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25D4" w:rsidRPr="003040EF" w:rsidTr="00A77A1A">
        <w:tc>
          <w:tcPr>
            <w:tcW w:w="150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D4" w:rsidRPr="003040EF" w:rsidRDefault="007025D4" w:rsidP="00104F6C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2. Мероприятия по развитию культурного туризма и популяризации культурного наследия:</w:t>
            </w:r>
          </w:p>
        </w:tc>
      </w:tr>
      <w:tr w:rsidR="00BF6073" w:rsidRPr="003040EF" w:rsidTr="007025D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Разработка </w:t>
            </w:r>
            <w:proofErr w:type="gram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экскурсионных</w:t>
            </w:r>
            <w:proofErr w:type="gramEnd"/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маршрутов по </w:t>
            </w:r>
            <w:proofErr w:type="gram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культурным</w:t>
            </w:r>
            <w:proofErr w:type="gramEnd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историко</w:t>
            </w:r>
            <w:proofErr w:type="spellEnd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  </w:t>
            </w: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культурным достопримечательностям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211BE3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6-201</w:t>
            </w:r>
            <w:r w:rsidR="00211BE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6B284C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Популяризация историко-культурного наследия</w:t>
            </w:r>
          </w:p>
        </w:tc>
      </w:tr>
      <w:tr w:rsidR="00BF6073" w:rsidRPr="003040EF" w:rsidTr="007025D4">
        <w:trPr>
          <w:trHeight w:val="10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Выпуск буклетов, каталогов, проспектов (об истории района и памятных местах)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 w:rsidP="00E50308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</w:t>
            </w:r>
          </w:p>
          <w:p w:rsidR="00BF6073" w:rsidRPr="003040EF" w:rsidRDefault="00BF6073" w:rsidP="00211BE3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211BE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М/Б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830693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6B284C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6B284C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6B284C" w:rsidRDefault="006B284C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284C" w:rsidRDefault="006B284C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284C" w:rsidRDefault="006B284C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284C" w:rsidRDefault="006B284C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284C" w:rsidRDefault="006B284C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284C" w:rsidRDefault="006B284C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6B284C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6073" w:rsidRPr="003040EF" w:rsidTr="007025D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Освещение в СМИ событий жизни музея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 w:rsidP="00371729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</w:t>
            </w:r>
          </w:p>
          <w:p w:rsidR="00BF6073" w:rsidRPr="003040EF" w:rsidRDefault="00BF6073" w:rsidP="009C21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9C21F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Без </w:t>
            </w:r>
            <w:proofErr w:type="spellStart"/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фин-я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6073" w:rsidRPr="003040EF" w:rsidTr="007025D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коллекции фильмов о культурном наследии района («Виртуальный музей»)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9C21F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6-201</w:t>
            </w:r>
            <w:r w:rsidR="009C21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  <w:p w:rsidR="00BF6073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606BA0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04F6C" w:rsidRPr="003040EF" w:rsidTr="00104F6C">
        <w:tc>
          <w:tcPr>
            <w:tcW w:w="150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C" w:rsidRPr="003040EF" w:rsidRDefault="00104F6C" w:rsidP="00104F6C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3.Мероприятия по совершенствованию музейного дела и обеспечению доступности музейных фондов для жителей района:</w:t>
            </w:r>
          </w:p>
          <w:p w:rsidR="00104F6C" w:rsidRPr="003040EF" w:rsidRDefault="00104F6C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6073" w:rsidRPr="003040EF" w:rsidTr="00104F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Пополнение фондов музея: приобретение экспонатов для зала природы (чучела животных), новых экспонатов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532D9B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6-201</w:t>
            </w:r>
            <w:r w:rsidR="00532D9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D833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947B95" w:rsidP="00947B95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947B95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Привлечение посетителей, </w:t>
            </w: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Пополнение фондов музея</w:t>
            </w:r>
          </w:p>
        </w:tc>
      </w:tr>
      <w:tr w:rsidR="00BF6073" w:rsidRPr="003040EF" w:rsidTr="00104F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передвижных выставок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 w:rsidP="00532D9B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6-201</w:t>
            </w:r>
            <w:r w:rsidR="00532D9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D833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  <w:p w:rsidR="00532D9B" w:rsidRDefault="00532D9B" w:rsidP="00532D9B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7237" w:rsidRPr="003040EF" w:rsidRDefault="007D7237" w:rsidP="00532D9B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947B95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947B95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6073" w:rsidRPr="003040EF" w:rsidTr="00104F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Обслуживание программы «КАМИС»</w:t>
            </w: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532D9B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6-201</w:t>
            </w:r>
            <w:r w:rsidR="00532D9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D833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962996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947B95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2A02C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04F6C" w:rsidRPr="003040EF" w:rsidTr="00104F6C">
        <w:tc>
          <w:tcPr>
            <w:tcW w:w="150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F6C" w:rsidRPr="003040EF" w:rsidRDefault="00104F6C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4. Мероприятия по сохранению традиционного художественного творчества национальных культур</w:t>
            </w:r>
          </w:p>
          <w:p w:rsidR="00104F6C" w:rsidRPr="003040EF" w:rsidRDefault="00104F6C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6073" w:rsidRPr="003040EF" w:rsidTr="00104F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Выявление народных ремесел, проведение мастер-классов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 w:rsidP="00E50308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</w:t>
            </w:r>
          </w:p>
          <w:p w:rsidR="00BF6073" w:rsidRPr="003040EF" w:rsidRDefault="00BF6073" w:rsidP="0053628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53628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>
            <w:r w:rsidRPr="00362581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D5325F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D5325F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Привлечение новых групп посетителей.</w:t>
            </w: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Популяризация традиционного творчества среди населения</w:t>
            </w:r>
          </w:p>
        </w:tc>
      </w:tr>
      <w:tr w:rsidR="00BF6073" w:rsidRPr="003040EF" w:rsidTr="00104F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национальных обычаев, традиций, языка, разработка экскурсионного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53628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6-201</w:t>
            </w:r>
            <w:r w:rsidR="005362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>
            <w:r w:rsidRPr="00362581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830693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533840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533840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533840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6073" w:rsidRPr="003040EF" w:rsidTr="00104F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выставок-продаж изделий народных умельцев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 w:rsidP="00E50308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</w:t>
            </w:r>
          </w:p>
          <w:p w:rsidR="00BF6073" w:rsidRPr="003040EF" w:rsidRDefault="00BF6073" w:rsidP="0053628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53628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>
            <w:r w:rsidRPr="00362581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533840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533840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533840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6073" w:rsidRPr="003040EF" w:rsidTr="00104F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фильмов о национальных ремеслах, мастерах народного творчества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 w:rsidP="00E50308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2016-</w:t>
            </w:r>
          </w:p>
          <w:p w:rsidR="00BF6073" w:rsidRPr="003040EF" w:rsidRDefault="00BF6073" w:rsidP="0053628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53628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>
            <w:r w:rsidRPr="00362581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533840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2C6E" w:rsidRPr="003040EF" w:rsidTr="00302C6E">
        <w:tc>
          <w:tcPr>
            <w:tcW w:w="150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6E" w:rsidRPr="003040EF" w:rsidRDefault="00302C6E" w:rsidP="00302C6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5</w:t>
            </w: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. Подготовка кадров, повышение квалификации работников музея</w:t>
            </w:r>
          </w:p>
          <w:p w:rsidR="00302C6E" w:rsidRPr="003040EF" w:rsidRDefault="00302C6E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6073" w:rsidRPr="003040EF" w:rsidTr="00302C6E">
        <w:trPr>
          <w:trHeight w:val="4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Учеба на курсах повышения квалификации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53628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-201</w:t>
            </w:r>
            <w:r w:rsidR="005362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М/Б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830693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A06924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A06924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A06924" w:rsidRDefault="00A06924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6924" w:rsidRDefault="00A06924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6924" w:rsidRDefault="00A06924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6924" w:rsidRDefault="00A06924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06924" w:rsidRDefault="00A06924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A06924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6073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работы музея</w:t>
            </w:r>
          </w:p>
        </w:tc>
      </w:tr>
      <w:tr w:rsidR="00BF6073" w:rsidRPr="003040EF" w:rsidTr="00302C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региональных семинарах</w:t>
            </w:r>
          </w:p>
          <w:p w:rsidR="00450788" w:rsidRPr="003040EF" w:rsidRDefault="00450788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53628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6-201</w:t>
            </w:r>
            <w:r w:rsidR="005362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 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М/Б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830693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A06924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A06924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A06924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02C6E" w:rsidRPr="003040EF" w:rsidTr="00302C6E">
        <w:tc>
          <w:tcPr>
            <w:tcW w:w="150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6E" w:rsidRPr="003040EF" w:rsidRDefault="00302C6E" w:rsidP="00302C6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6</w:t>
            </w: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. Охрана труда</w:t>
            </w:r>
          </w:p>
        </w:tc>
      </w:tr>
      <w:tr w:rsidR="00BF6073" w:rsidRPr="003040EF" w:rsidTr="00302C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защите персональных 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 w:rsidP="00E50308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BF6073" w:rsidRPr="003040EF" w:rsidRDefault="00BF6073" w:rsidP="0053628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5362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9A4CF9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C00085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требований охраны труда</w:t>
            </w:r>
          </w:p>
        </w:tc>
      </w:tr>
      <w:tr w:rsidR="00BF6073" w:rsidRPr="003040EF" w:rsidTr="00302C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Аттестация рабочих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BF6073" w:rsidP="00E50308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BF6073" w:rsidRPr="003040EF" w:rsidRDefault="00BF6073" w:rsidP="0053628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5362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9A4CF9" w:rsidP="00B9154E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BF6073"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C00085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073" w:rsidRPr="003040EF" w:rsidRDefault="00BF6073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6073" w:rsidRPr="003040EF" w:rsidTr="00302C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7. Содержание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53628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2016-201</w:t>
            </w:r>
            <w:r w:rsidR="0053628F">
              <w:rPr>
                <w:rFonts w:ascii="Times New Roman" w:eastAsia="Times New Roman" w:hAnsi="Times New Roman" w:cs="Times New Roman"/>
                <w:sz w:val="28"/>
                <w:szCs w:val="28"/>
              </w:rPr>
              <w:t>9 г.г.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C846F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6679BB" w:rsidRDefault="00903B0E" w:rsidP="00EE5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984</w:t>
            </w:r>
            <w:r w:rsidR="00EE5134">
              <w:rPr>
                <w:rFonts w:ascii="Times New Roman" w:eastAsia="Times New Roman" w:hAnsi="Times New Roman" w:cs="Times New Roman"/>
                <w:sz w:val="28"/>
                <w:szCs w:val="28"/>
              </w:rPr>
              <w:t>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6679BB" w:rsidRDefault="00BF6073" w:rsidP="00903B0E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="00903B0E">
              <w:rPr>
                <w:rFonts w:ascii="Times New Roman" w:eastAsia="Times New Roman" w:hAnsi="Times New Roman" w:cs="Times New Roman"/>
                <w:sz w:val="28"/>
                <w:szCs w:val="28"/>
              </w:rPr>
              <w:t>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6679BB" w:rsidRDefault="00903B0E" w:rsidP="00EE5134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E5134">
              <w:rPr>
                <w:rFonts w:ascii="Times New Roman" w:eastAsia="Times New Roman" w:hAnsi="Times New Roman" w:cs="Times New Roman"/>
                <w:sz w:val="28"/>
                <w:szCs w:val="28"/>
              </w:rPr>
              <w:t>807,1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6679BB" w:rsidRDefault="00903B0E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2300,8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6679BB" w:rsidRDefault="00903B0E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2300,8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6073" w:rsidRPr="003040EF" w:rsidTr="00302C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8. Уплата налогов</w:t>
            </w: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53628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2016-201</w:t>
            </w:r>
            <w:r w:rsidR="0053628F">
              <w:rPr>
                <w:rFonts w:ascii="Times New Roman" w:eastAsia="Times New Roman" w:hAnsi="Times New Roman" w:cs="Times New Roman"/>
                <w:sz w:val="28"/>
                <w:szCs w:val="28"/>
              </w:rPr>
              <w:t>9 г.г.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C846FC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6679BB" w:rsidRDefault="00903B0E" w:rsidP="002E6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6679BB" w:rsidRDefault="00903B0E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6679BB" w:rsidRDefault="00903B0E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6679BB" w:rsidRDefault="00903B0E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6679BB" w:rsidRDefault="00903B0E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6073" w:rsidRPr="003040EF" w:rsidTr="00302C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ИТОГО:</w:t>
            </w: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МБ</w:t>
            </w:r>
          </w:p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192BC5" w:rsidP="00304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102</w:t>
            </w:r>
            <w:r w:rsidR="00EE51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30,3</w:t>
            </w:r>
          </w:p>
          <w:p w:rsidR="00BF6073" w:rsidRPr="003040EF" w:rsidRDefault="00BF6073" w:rsidP="00E016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192BC5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2590,0</w:t>
            </w:r>
          </w:p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192BC5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</w:t>
            </w:r>
            <w:r w:rsidR="00EE51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91,1</w:t>
            </w:r>
          </w:p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192BC5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2374,6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Default="00192BC5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2374,6</w:t>
            </w:r>
          </w:p>
          <w:p w:rsidR="00BF6073" w:rsidRPr="003040EF" w:rsidRDefault="00BF6073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6073" w:rsidRPr="003040EF" w:rsidTr="00302C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040E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192BC5" w:rsidP="00EE5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102</w:t>
            </w:r>
            <w:r w:rsidR="00EE51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192BC5" w:rsidP="00425219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192BC5" w:rsidP="00EE5134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</w:t>
            </w:r>
            <w:r w:rsidR="00EE51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Default="00192BC5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2374,6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073" w:rsidRPr="003040EF" w:rsidRDefault="00192BC5" w:rsidP="00876990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2374,6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73" w:rsidRPr="003040EF" w:rsidRDefault="00BF6073" w:rsidP="003040EF">
            <w:pPr>
              <w:tabs>
                <w:tab w:val="left" w:pos="1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1DD8" w:rsidRDefault="00491DD8" w:rsidP="007268BC"/>
    <w:sectPr w:rsidR="00491DD8" w:rsidSect="007268BC">
      <w:pgSz w:w="16838" w:h="11906" w:orient="landscape"/>
      <w:pgMar w:top="993" w:right="1134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40EF"/>
    <w:rsid w:val="00034812"/>
    <w:rsid w:val="00037161"/>
    <w:rsid w:val="0005696D"/>
    <w:rsid w:val="000920FC"/>
    <w:rsid w:val="000D15C8"/>
    <w:rsid w:val="000E369B"/>
    <w:rsid w:val="000F3B5C"/>
    <w:rsid w:val="00104F6C"/>
    <w:rsid w:val="00140196"/>
    <w:rsid w:val="00192BC5"/>
    <w:rsid w:val="001B6533"/>
    <w:rsid w:val="001D3511"/>
    <w:rsid w:val="00211BE3"/>
    <w:rsid w:val="00222595"/>
    <w:rsid w:val="002974E4"/>
    <w:rsid w:val="002A02CE"/>
    <w:rsid w:val="002E4FE0"/>
    <w:rsid w:val="002E5308"/>
    <w:rsid w:val="002E6B2B"/>
    <w:rsid w:val="00302C6E"/>
    <w:rsid w:val="003040EF"/>
    <w:rsid w:val="00331185"/>
    <w:rsid w:val="00333B13"/>
    <w:rsid w:val="003429DC"/>
    <w:rsid w:val="00371729"/>
    <w:rsid w:val="003B29C1"/>
    <w:rsid w:val="003C6607"/>
    <w:rsid w:val="003D5E71"/>
    <w:rsid w:val="003F565C"/>
    <w:rsid w:val="00425219"/>
    <w:rsid w:val="00433DAC"/>
    <w:rsid w:val="00450788"/>
    <w:rsid w:val="004514FF"/>
    <w:rsid w:val="0047175F"/>
    <w:rsid w:val="0047584A"/>
    <w:rsid w:val="00475F90"/>
    <w:rsid w:val="00486792"/>
    <w:rsid w:val="00491DD8"/>
    <w:rsid w:val="004A47D7"/>
    <w:rsid w:val="004A7C30"/>
    <w:rsid w:val="005017C7"/>
    <w:rsid w:val="00532D9B"/>
    <w:rsid w:val="00533840"/>
    <w:rsid w:val="0053628F"/>
    <w:rsid w:val="00572FEC"/>
    <w:rsid w:val="00587335"/>
    <w:rsid w:val="0059554E"/>
    <w:rsid w:val="00595F01"/>
    <w:rsid w:val="005B56CA"/>
    <w:rsid w:val="005B6B89"/>
    <w:rsid w:val="005C28F8"/>
    <w:rsid w:val="005F1A92"/>
    <w:rsid w:val="006013B4"/>
    <w:rsid w:val="00606BA0"/>
    <w:rsid w:val="00646DDA"/>
    <w:rsid w:val="00661D0C"/>
    <w:rsid w:val="0066612D"/>
    <w:rsid w:val="006679BB"/>
    <w:rsid w:val="006B284C"/>
    <w:rsid w:val="006E1D4D"/>
    <w:rsid w:val="006E20FE"/>
    <w:rsid w:val="006E5F6E"/>
    <w:rsid w:val="007025D4"/>
    <w:rsid w:val="007036F1"/>
    <w:rsid w:val="007268BC"/>
    <w:rsid w:val="00726D52"/>
    <w:rsid w:val="007B41FF"/>
    <w:rsid w:val="007D7237"/>
    <w:rsid w:val="00814156"/>
    <w:rsid w:val="00830693"/>
    <w:rsid w:val="008351C3"/>
    <w:rsid w:val="00876990"/>
    <w:rsid w:val="008C2C4A"/>
    <w:rsid w:val="00903B0E"/>
    <w:rsid w:val="00946E39"/>
    <w:rsid w:val="00947B95"/>
    <w:rsid w:val="00962996"/>
    <w:rsid w:val="00965A04"/>
    <w:rsid w:val="00966218"/>
    <w:rsid w:val="009A4CF9"/>
    <w:rsid w:val="009C21FE"/>
    <w:rsid w:val="00A06924"/>
    <w:rsid w:val="00A37984"/>
    <w:rsid w:val="00A7413D"/>
    <w:rsid w:val="00AC26C6"/>
    <w:rsid w:val="00AC7D3C"/>
    <w:rsid w:val="00AD173A"/>
    <w:rsid w:val="00B22B2A"/>
    <w:rsid w:val="00B3062B"/>
    <w:rsid w:val="00B31B60"/>
    <w:rsid w:val="00B775F3"/>
    <w:rsid w:val="00B9154E"/>
    <w:rsid w:val="00BB69B3"/>
    <w:rsid w:val="00BD1BE2"/>
    <w:rsid w:val="00BE37E2"/>
    <w:rsid w:val="00BF6073"/>
    <w:rsid w:val="00C00085"/>
    <w:rsid w:val="00C360F2"/>
    <w:rsid w:val="00C64DC8"/>
    <w:rsid w:val="00C7107F"/>
    <w:rsid w:val="00C769C3"/>
    <w:rsid w:val="00C87A86"/>
    <w:rsid w:val="00CB1572"/>
    <w:rsid w:val="00D22911"/>
    <w:rsid w:val="00D26A59"/>
    <w:rsid w:val="00D27848"/>
    <w:rsid w:val="00D4589B"/>
    <w:rsid w:val="00D5325F"/>
    <w:rsid w:val="00D80049"/>
    <w:rsid w:val="00D822C8"/>
    <w:rsid w:val="00D83362"/>
    <w:rsid w:val="00D85F2E"/>
    <w:rsid w:val="00D86F55"/>
    <w:rsid w:val="00E01602"/>
    <w:rsid w:val="00E20532"/>
    <w:rsid w:val="00E2176E"/>
    <w:rsid w:val="00E50308"/>
    <w:rsid w:val="00E720CA"/>
    <w:rsid w:val="00EA44E8"/>
    <w:rsid w:val="00EE5134"/>
    <w:rsid w:val="00F103B7"/>
    <w:rsid w:val="00F22993"/>
    <w:rsid w:val="00F24597"/>
    <w:rsid w:val="00F42AF4"/>
    <w:rsid w:val="00F455B4"/>
    <w:rsid w:val="00F51AB8"/>
    <w:rsid w:val="00F56A8A"/>
    <w:rsid w:val="00F65514"/>
    <w:rsid w:val="00F72E86"/>
    <w:rsid w:val="00F9432E"/>
    <w:rsid w:val="00F97E64"/>
    <w:rsid w:val="00FC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403E1-5C97-4E36-A091-B6ACAD7A5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4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Eurocem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Юзер</cp:lastModifiedBy>
  <cp:revision>112</cp:revision>
  <cp:lastPrinted>2013-08-23T04:31:00Z</cp:lastPrinted>
  <dcterms:created xsi:type="dcterms:W3CDTF">2013-08-13T07:18:00Z</dcterms:created>
  <dcterms:modified xsi:type="dcterms:W3CDTF">2017-05-11T09:11:00Z</dcterms:modified>
</cp:coreProperties>
</file>